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25" w:rsidRPr="00582E25" w:rsidRDefault="00582E25" w:rsidP="00582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82E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PROJE SONRASI DEĞERLENDİRME RAPORU</w:t>
      </w:r>
    </w:p>
    <w:p w:rsidR="00582E25" w:rsidRPr="00582E25" w:rsidRDefault="00582E25" w:rsidP="00582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82E25" w:rsidRPr="00582E25" w:rsidRDefault="00582E25" w:rsidP="00582E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3930"/>
      </w:tblGrid>
      <w:tr w:rsidR="00582E25" w:rsidRPr="00582E25" w:rsidTr="00080ABC">
        <w:tc>
          <w:tcPr>
            <w:tcW w:w="9288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 Adı:</w:t>
            </w:r>
          </w:p>
        </w:tc>
      </w:tr>
      <w:tr w:rsidR="00582E25" w:rsidRPr="00582E25" w:rsidTr="00080ABC">
        <w:tc>
          <w:tcPr>
            <w:tcW w:w="5358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3930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</w:tr>
      <w:tr w:rsidR="00582E25" w:rsidRPr="00582E25" w:rsidTr="00080ABC">
        <w:tc>
          <w:tcPr>
            <w:tcW w:w="5358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930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Rapor Tarihi:</w:t>
            </w:r>
          </w:p>
        </w:tc>
      </w:tr>
      <w:tr w:rsidR="00582E25" w:rsidRPr="00582E25" w:rsidTr="00080ABC">
        <w:tc>
          <w:tcPr>
            <w:tcW w:w="5358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  <w:tc>
          <w:tcPr>
            <w:tcW w:w="3930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82E25" w:rsidRPr="00582E25" w:rsidRDefault="00582E25" w:rsidP="0058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82E25" w:rsidRPr="00582E25" w:rsidRDefault="00582E25" w:rsidP="00582E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82E25">
        <w:rPr>
          <w:rFonts w:ascii="Times New Roman" w:eastAsia="Times New Roman" w:hAnsi="Times New Roman" w:cs="Times New Roman"/>
          <w:sz w:val="24"/>
          <w:szCs w:val="24"/>
          <w:lang w:eastAsia="tr-TR"/>
        </w:rPr>
        <w:t>Projenizin tamamlanmasından sonra &lt;</w:t>
      </w:r>
      <w:r w:rsidRPr="00582E25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</w:t>
      </w:r>
      <w:r w:rsidRPr="00582E25">
        <w:rPr>
          <w:rFonts w:ascii="Times New Roman" w:eastAsia="Times New Roman" w:hAnsi="Times New Roman" w:cs="Times New Roman"/>
          <w:sz w:val="24"/>
          <w:szCs w:val="24"/>
          <w:lang w:eastAsia="tr-TR"/>
        </w:rPr>
        <w:t>&gt; ay geçmiştir. &lt;</w:t>
      </w:r>
      <w:r w:rsidRPr="00582E25">
        <w:rPr>
          <w:rFonts w:ascii="Times New Roman" w:eastAsia="Times New Roman" w:hAnsi="Times New Roman" w:cs="Times New Roman"/>
          <w:sz w:val="24"/>
          <w:szCs w:val="24"/>
          <w:highlight w:val="yellow"/>
          <w:lang w:eastAsia="tr-TR"/>
        </w:rPr>
        <w:t>… … …</w:t>
      </w:r>
      <w:r w:rsidRPr="00582E25">
        <w:rPr>
          <w:rFonts w:ascii="Times New Roman" w:eastAsia="Times New Roman" w:hAnsi="Times New Roman" w:cs="Times New Roman"/>
          <w:sz w:val="24"/>
          <w:szCs w:val="24"/>
          <w:lang w:eastAsia="tr-TR"/>
        </w:rPr>
        <w:t>&gt; 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582E25" w:rsidRPr="00582E25" w:rsidRDefault="00582E25" w:rsidP="0058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702"/>
        <w:gridCol w:w="1904"/>
      </w:tblGrid>
      <w:tr w:rsidR="00582E25" w:rsidRPr="00582E25" w:rsidTr="00080ABC">
        <w:tc>
          <w:tcPr>
            <w:tcW w:w="4606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SOMUT FAYDALAR</w:t>
            </w:r>
          </w:p>
        </w:tc>
        <w:tc>
          <w:tcPr>
            <w:tcW w:w="4606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AÇIKLAMALAR</w:t>
            </w:r>
          </w:p>
        </w:tc>
      </w:tr>
      <w:tr w:rsidR="00582E25" w:rsidRPr="00582E25" w:rsidTr="00080ABC">
        <w:tc>
          <w:tcPr>
            <w:tcW w:w="4606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Lütfen sıralayınız.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(Mümkün olduğu kadar ölçülebilir faydalardan bahsediniz.)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06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Lütfen açıklayınız. </w:t>
            </w:r>
          </w:p>
        </w:tc>
      </w:tr>
      <w:tr w:rsidR="00582E25" w:rsidRPr="00582E25" w:rsidTr="00080ABC">
        <w:tc>
          <w:tcPr>
            <w:tcW w:w="4606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SOYUT FAYDALAR</w:t>
            </w:r>
          </w:p>
        </w:tc>
        <w:tc>
          <w:tcPr>
            <w:tcW w:w="4606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AÇIKLAMALAR</w:t>
            </w:r>
          </w:p>
        </w:tc>
      </w:tr>
      <w:tr w:rsidR="00582E25" w:rsidRPr="00582E25" w:rsidTr="00080ABC">
        <w:tc>
          <w:tcPr>
            <w:tcW w:w="4606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Lütfen sıralayınız.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(Mümkün olduğu kadar ölçülebilir faydalardan bahsediniz.)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606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Lütfen açıklayınız.</w:t>
            </w:r>
          </w:p>
        </w:tc>
      </w:tr>
      <w:tr w:rsidR="00582E25" w:rsidRPr="00582E25" w:rsidTr="00080ABC">
        <w:tc>
          <w:tcPr>
            <w:tcW w:w="9212" w:type="dxa"/>
            <w:gridSpan w:val="3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GENEL DEĞERLENDİRME/BAŞARILAR/SORUNLAR</w:t>
            </w:r>
          </w:p>
        </w:tc>
      </w:tr>
      <w:tr w:rsidR="00582E25" w:rsidRPr="00582E25" w:rsidTr="00080ABC">
        <w:tc>
          <w:tcPr>
            <w:tcW w:w="9212" w:type="dxa"/>
            <w:gridSpan w:val="3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Proje kapsamında gerçekleştirilmiş başarılı girişimler ve iyi uygulama örneklerinin bir özetini veriniz.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Yayınlanmasına izin verdiğiniz proje başarılarını ve iyi uygulama örneklerini belirtiniz.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Proje ve uygulama sürecinin negatif yönlerinden ve karşılaştığınız sorunlardan bahsediniz.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(Bu bölüm en az yarım sayfa olmalıdır.)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82E25" w:rsidRPr="00582E25" w:rsidTr="00080ABC">
        <w:tc>
          <w:tcPr>
            <w:tcW w:w="9212" w:type="dxa"/>
            <w:gridSpan w:val="3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İHTİYAÇLAR</w:t>
            </w:r>
          </w:p>
        </w:tc>
      </w:tr>
      <w:tr w:rsidR="00582E25" w:rsidRPr="00582E25" w:rsidTr="00080ABC">
        <w:tc>
          <w:tcPr>
            <w:tcW w:w="9212" w:type="dxa"/>
            <w:gridSpan w:val="3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&lt;</w:t>
            </w: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tr-TR"/>
              </w:rPr>
              <w:t>… … …</w:t>
            </w: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&gt; </w:t>
            </w: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Kalkınma Ajansının size veya hedef gruplarınıza yardım edebileceği bir konu var mı?</w:t>
            </w:r>
          </w:p>
        </w:tc>
      </w:tr>
      <w:tr w:rsidR="00582E25" w:rsidRPr="00582E25" w:rsidTr="00080ABC">
        <w:tc>
          <w:tcPr>
            <w:tcW w:w="9212" w:type="dxa"/>
            <w:gridSpan w:val="3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Lütfen ihtiyaçları belirtiniz.</w:t>
            </w: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82E25" w:rsidRPr="00582E25" w:rsidTr="00080ABC">
        <w:tc>
          <w:tcPr>
            <w:tcW w:w="7308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</w:t>
            </w:r>
            <w:r w:rsidRPr="00582E25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tr-TR"/>
              </w:rPr>
              <w:t xml:space="preserve"> imzası</w:t>
            </w:r>
          </w:p>
        </w:tc>
        <w:tc>
          <w:tcPr>
            <w:tcW w:w="1904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82E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Tarih </w:t>
            </w:r>
          </w:p>
        </w:tc>
      </w:tr>
      <w:tr w:rsidR="00582E25" w:rsidRPr="00582E25" w:rsidTr="00080ABC">
        <w:tc>
          <w:tcPr>
            <w:tcW w:w="7308" w:type="dxa"/>
            <w:gridSpan w:val="2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04" w:type="dxa"/>
          </w:tcPr>
          <w:p w:rsidR="00582E25" w:rsidRPr="00582E25" w:rsidRDefault="00582E25" w:rsidP="00582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82E25" w:rsidRPr="00582E25" w:rsidRDefault="00582E25" w:rsidP="00582E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74DF1" w:rsidRDefault="00582E25">
      <w:bookmarkStart w:id="0" w:name="_GoBack"/>
      <w:bookmarkEnd w:id="0"/>
    </w:p>
    <w:sectPr w:rsidR="00C74DF1">
      <w:head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Pr="00B864BF" w:rsidRDefault="00582E25">
    <w:pPr>
      <w:pStyle w:val="stbilgi"/>
      <w:rPr>
        <w:sz w:val="20"/>
        <w:szCs w:val="20"/>
        <w:lang w:val="tr-TR"/>
      </w:rPr>
    </w:pPr>
    <w:r w:rsidRPr="00B864BF">
      <w:rPr>
        <w:sz w:val="20"/>
        <w:szCs w:val="20"/>
        <w:lang w:val="tr-TR"/>
      </w:rPr>
      <w:t xml:space="preserve">EK </w:t>
    </w:r>
    <w:proofErr w:type="gramStart"/>
    <w:r w:rsidRPr="00B864BF">
      <w:rPr>
        <w:sz w:val="20"/>
        <w:szCs w:val="20"/>
        <w:lang w:val="tr-TR"/>
      </w:rPr>
      <w:t>4.</w:t>
    </w:r>
    <w:r>
      <w:rPr>
        <w:sz w:val="20"/>
        <w:szCs w:val="20"/>
        <w:lang w:val="tr-TR"/>
      </w:rPr>
      <w:t>5</w:t>
    </w:r>
    <w:proofErr w:type="gramEnd"/>
    <w:r w:rsidRPr="00B864BF">
      <w:rPr>
        <w:sz w:val="20"/>
        <w:szCs w:val="20"/>
        <w:lang w:val="tr-TR"/>
      </w:rPr>
      <w:t xml:space="preserve"> – Proje Sonrası De</w:t>
    </w:r>
    <w:r w:rsidRPr="00B864BF">
      <w:rPr>
        <w:sz w:val="20"/>
        <w:szCs w:val="20"/>
        <w:lang w:val="tr-TR"/>
      </w:rPr>
      <w:t>ğerlendirme Raporu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25"/>
    <w:rsid w:val="00582E25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82E2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582E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82E2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582E2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2012-04-17T13:31:00Z</dcterms:created>
  <dcterms:modified xsi:type="dcterms:W3CDTF">2012-04-17T13:32:00Z</dcterms:modified>
</cp:coreProperties>
</file>